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4A" w:rsidRPr="00C56BA3" w:rsidRDefault="00AE51F3" w:rsidP="00C56BA3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/>
          <w:b/>
          <w:color w:val="912A6F"/>
          <w:szCs w:val="24"/>
          <w:lang w:eastAsia="es-ES"/>
        </w:rPr>
      </w:pPr>
      <w:r w:rsidRPr="00C56BA3">
        <w:rPr>
          <w:rFonts w:asciiTheme="minorHAnsi" w:hAnsiTheme="minorHAnsi"/>
          <w:b/>
          <w:szCs w:val="24"/>
        </w:rPr>
        <w:fldChar w:fldCharType="begin"/>
      </w:r>
      <w:r w:rsidRPr="00C56BA3">
        <w:rPr>
          <w:rFonts w:asciiTheme="minorHAnsi" w:hAnsiTheme="minorHAnsi"/>
          <w:b/>
          <w:szCs w:val="24"/>
        </w:rPr>
        <w:instrText>HYPERLINK "http://empleo.ayto-smv.es/ofertas-de-empleo-gestionadas-por-bolsa-de-empleo/bolsa-de-empleo-municipal-precisa-persona-para-el-cuidado-de-anciana-zona-san-martin-de-la-vega-regimen-interno"</w:instrText>
      </w:r>
      <w:r w:rsidRPr="00C56BA3">
        <w:rPr>
          <w:rFonts w:asciiTheme="minorHAnsi" w:hAnsiTheme="minorHAnsi"/>
          <w:b/>
          <w:szCs w:val="24"/>
        </w:rPr>
        <w:fldChar w:fldCharType="separate"/>
      </w:r>
      <w:r w:rsidR="00C56BA3" w:rsidRPr="00C56BA3">
        <w:rPr>
          <w:rFonts w:asciiTheme="minorHAnsi" w:eastAsia="Times New Roman" w:hAnsiTheme="minorHAnsi"/>
          <w:b/>
          <w:color w:val="C31583"/>
          <w:szCs w:val="24"/>
          <w:lang w:eastAsia="es-ES"/>
        </w:rPr>
        <w:t xml:space="preserve">PERSONA PARA EL CUIDADO DE ANCIANA. ZONA: SAN MARTÍN DE LA VEGA. </w:t>
      </w:r>
      <w:r w:rsidRPr="00C56BA3">
        <w:rPr>
          <w:rFonts w:asciiTheme="minorHAnsi" w:hAnsiTheme="minorHAnsi"/>
          <w:b/>
          <w:szCs w:val="24"/>
        </w:rPr>
        <w:fldChar w:fldCharType="end"/>
      </w:r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4/7/2018</w:t>
      </w:r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 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Detalles</w:t>
      </w: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:</w:t>
      </w:r>
    </w:p>
    <w:p w:rsidR="00EA7C4A" w:rsidRPr="00C56BA3" w:rsidRDefault="00EA7C4A" w:rsidP="00C56B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requiere persona seria, responsable, con experiencia en cuidado de ancianos y tareas del hogar.</w:t>
      </w:r>
    </w:p>
    <w:p w:rsidR="00EA7C4A" w:rsidRPr="00C56BA3" w:rsidRDefault="00EA7C4A" w:rsidP="00C56B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Las tareas a realizar son cuidado y atenciones del mayor así como tareas hogar, comidas, compras...</w:t>
      </w:r>
    </w:p>
    <w:p w:rsidR="00EA7C4A" w:rsidRPr="00C56BA3" w:rsidRDefault="00EA7C4A" w:rsidP="00C56B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ofrece estabilidad.</w:t>
      </w:r>
    </w:p>
    <w:p w:rsidR="00EA7C4A" w:rsidRPr="00C56BA3" w:rsidRDefault="00EA7C4A" w:rsidP="00C56B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El trabajo se desarrolla viernes, sábado y domingo (saliendo lunes por la mañana)</w:t>
      </w:r>
    </w:p>
    <w:p w:rsidR="00C56BA3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</w:p>
    <w:p w:rsidR="00EA7C4A" w:rsidRPr="00C56BA3" w:rsidRDefault="00AE51F3" w:rsidP="00C56BA3">
      <w:pPr>
        <w:spacing w:after="0"/>
        <w:rPr>
          <w:rFonts w:asciiTheme="minorHAnsi" w:eastAsia="Times New Roman" w:hAnsiTheme="minorHAnsi"/>
          <w:b/>
          <w:color w:val="912A6F"/>
          <w:szCs w:val="24"/>
          <w:lang w:eastAsia="es-ES"/>
        </w:rPr>
      </w:pPr>
      <w:hyperlink r:id="rId5" w:history="1">
        <w:r w:rsidR="00C56BA3" w:rsidRPr="00C56BA3">
          <w:rPr>
            <w:rFonts w:asciiTheme="minorHAnsi" w:eastAsia="Times New Roman" w:hAnsiTheme="minorHAnsi"/>
            <w:b/>
            <w:color w:val="C31583"/>
            <w:szCs w:val="24"/>
            <w:lang w:eastAsia="es-ES"/>
          </w:rPr>
          <w:t>RECEPCIONISTA PARA HOSTAL. ZONA: SAN MARTÍN DE LA VEGA (MADRID)</w:t>
        </w:r>
      </w:hyperlink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4/7/2018</w:t>
      </w:r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Detalles:</w:t>
      </w:r>
    </w:p>
    <w:p w:rsidR="00EA7C4A" w:rsidRPr="00C56BA3" w:rsidRDefault="00EA7C4A" w:rsidP="00C56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precisa persona con buena actitud, presencia y ganas de aprender para realizar tareas de recepción + organizar desayunos. (turno de noche)</w:t>
      </w:r>
    </w:p>
    <w:p w:rsidR="00EA7C4A" w:rsidRPr="00C56BA3" w:rsidRDefault="00EA7C4A" w:rsidP="00C56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Es necesario buenas dotes de comunicación, así como formación y experiencia en área administrativa.</w:t>
      </w:r>
    </w:p>
    <w:p w:rsidR="00EA7C4A" w:rsidRPr="00C56BA3" w:rsidRDefault="00EA7C4A" w:rsidP="00C56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ofrece contratación a jornada completa, turno de noche de lunes a domingo con las libranzas establecidas.</w:t>
      </w:r>
    </w:p>
    <w:p w:rsidR="00C56BA3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proofErr w:type="spellStart"/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</w:t>
      </w:r>
      <w:proofErr w:type="spellEnd"/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</w:p>
    <w:p w:rsidR="00EA7C4A" w:rsidRPr="00C56BA3" w:rsidRDefault="00AE51F3" w:rsidP="00C56BA3">
      <w:pPr>
        <w:spacing w:after="0"/>
        <w:rPr>
          <w:rFonts w:asciiTheme="minorHAnsi" w:eastAsia="Times New Roman" w:hAnsiTheme="minorHAnsi"/>
          <w:b/>
          <w:color w:val="912A6F"/>
          <w:szCs w:val="24"/>
          <w:lang w:eastAsia="es-ES"/>
        </w:rPr>
      </w:pPr>
      <w:hyperlink r:id="rId6" w:history="1">
        <w:r w:rsidR="00C56BA3" w:rsidRPr="00C56BA3">
          <w:rPr>
            <w:rFonts w:asciiTheme="minorHAnsi" w:eastAsia="Times New Roman" w:hAnsiTheme="minorHAnsi"/>
            <w:b/>
            <w:color w:val="C31583"/>
            <w:szCs w:val="24"/>
            <w:lang w:eastAsia="es-ES"/>
          </w:rPr>
          <w:t>CAMARER@ DE PISO PARA HOSTAL.  SAN MARTÍN DE LA VEGA (MADRID)</w:t>
        </w:r>
      </w:hyperlink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4/7/2018</w:t>
      </w:r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Detalles.</w:t>
      </w:r>
    </w:p>
    <w:p w:rsidR="00EA7C4A" w:rsidRPr="00C56BA3" w:rsidRDefault="00EA7C4A" w:rsidP="00C56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precisa experiencia en limpieza y orden de habitaciones y zonas comunes en colectividades, hoteles, hostales... </w:t>
      </w:r>
    </w:p>
    <w:p w:rsidR="00EA7C4A" w:rsidRPr="00C56BA3" w:rsidRDefault="00EA7C4A" w:rsidP="00C56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valora de manera muy positiva tener formación en el área.</w:t>
      </w:r>
    </w:p>
    <w:p w:rsidR="00EA7C4A" w:rsidRPr="00C56BA3" w:rsidRDefault="00EA7C4A" w:rsidP="00C56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requiere persona seria, responsable, buena actitud y autonomía a la hora de realizar las tareas.</w:t>
      </w:r>
    </w:p>
    <w:p w:rsidR="00EA7C4A" w:rsidRPr="00C56BA3" w:rsidRDefault="00EA7C4A" w:rsidP="00C56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ofrece contratación estable a media jornada, turno de mañana de lunes a domingo, con libranzas establecidas.</w:t>
      </w:r>
    </w:p>
    <w:p w:rsidR="00C56BA3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</w:p>
    <w:p w:rsidR="00EA7C4A" w:rsidRPr="00C56BA3" w:rsidRDefault="00C56BA3" w:rsidP="00C56BA3">
      <w:pPr>
        <w:spacing w:after="0"/>
        <w:rPr>
          <w:rFonts w:asciiTheme="minorHAnsi" w:eastAsia="Times New Roman" w:hAnsiTheme="minorHAnsi"/>
          <w:color w:val="912A6F"/>
          <w:szCs w:val="24"/>
          <w:lang w:eastAsia="es-ES"/>
        </w:rPr>
      </w:pPr>
      <w:r w:rsidRPr="00C56BA3">
        <w:rPr>
          <w:rFonts w:asciiTheme="minorHAnsi" w:hAnsiTheme="minorHAnsi"/>
          <w:szCs w:val="24"/>
        </w:rPr>
        <w:br w:type="page"/>
      </w:r>
      <w:hyperlink r:id="rId7" w:history="1">
        <w:r w:rsidRPr="00C56BA3">
          <w:rPr>
            <w:rFonts w:asciiTheme="minorHAnsi" w:eastAsia="Times New Roman" w:hAnsiTheme="minorHAnsi"/>
            <w:color w:val="C31583"/>
            <w:szCs w:val="24"/>
            <w:lang w:eastAsia="es-ES"/>
          </w:rPr>
          <w:t xml:space="preserve"> </w:t>
        </w:r>
        <w:r w:rsidRPr="00C56BA3">
          <w:rPr>
            <w:rFonts w:asciiTheme="minorHAnsi" w:eastAsia="Times New Roman" w:hAnsiTheme="minorHAnsi"/>
            <w:b/>
            <w:color w:val="C31583"/>
            <w:szCs w:val="24"/>
            <w:lang w:eastAsia="es-ES"/>
          </w:rPr>
          <w:t>OFICIALES Y AYUDANTES DE INSTALACIÓN AIRE ACONDICIONADO</w:t>
        </w:r>
      </w:hyperlink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2/7/2018</w:t>
      </w:r>
    </w:p>
    <w:p w:rsidR="00EA7C4A" w:rsidRPr="00C56BA3" w:rsidRDefault="00EA7C4A" w:rsidP="00C56B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Se requiere para los oficiales</w:t>
      </w:r>
      <w:r w:rsidRPr="00C56BA3">
        <w:rPr>
          <w:rFonts w:asciiTheme="minorHAnsi" w:eastAsia="Times New Roman" w:hAnsiTheme="minorHAnsi"/>
          <w:color w:val="604660"/>
          <w:szCs w:val="24"/>
          <w:u w:val="single"/>
          <w:lang w:eastAsia="es-ES"/>
        </w:rPr>
        <w:t>: </w:t>
      </w: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experiencia en climatización tanto industrial como particular.</w:t>
      </w:r>
    </w:p>
    <w:p w:rsidR="00EA7C4A" w:rsidRPr="00C56BA3" w:rsidRDefault="00EA7C4A" w:rsidP="00C56B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Se requiere para ayudantes seriedad:</w:t>
      </w: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, compromiso, destreza y habilidad con herramienta de mano, organización y capacidad de aprendizaje. se valorará positivamente el haber trabajado en el sector.</w:t>
      </w:r>
    </w:p>
    <w:p w:rsidR="00C56BA3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proofErr w:type="spellStart"/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</w:t>
      </w:r>
      <w:proofErr w:type="spellEnd"/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</w:p>
    <w:p w:rsidR="00E47574" w:rsidRDefault="00E47574" w:rsidP="00C56BA3">
      <w:pPr>
        <w:spacing w:after="0"/>
        <w:rPr>
          <w:rFonts w:asciiTheme="minorHAnsi" w:eastAsia="Times New Roman" w:hAnsiTheme="minorHAnsi"/>
          <w:b/>
          <w:color w:val="C31583"/>
          <w:szCs w:val="24"/>
          <w:lang w:eastAsia="es-ES"/>
        </w:rPr>
      </w:pPr>
    </w:p>
    <w:p w:rsidR="00EA7C4A" w:rsidRPr="00C56BA3" w:rsidRDefault="00AE51F3" w:rsidP="00C56BA3">
      <w:pPr>
        <w:spacing w:after="0"/>
        <w:rPr>
          <w:rFonts w:asciiTheme="minorHAnsi" w:eastAsia="Times New Roman" w:hAnsiTheme="minorHAnsi"/>
          <w:b/>
          <w:color w:val="C31583"/>
          <w:szCs w:val="24"/>
          <w:lang w:eastAsia="es-ES"/>
        </w:rPr>
      </w:pPr>
      <w:hyperlink r:id="rId8" w:history="1">
        <w:r w:rsidR="00C56BA3" w:rsidRPr="00C56BA3">
          <w:rPr>
            <w:rFonts w:asciiTheme="minorHAnsi" w:eastAsia="Times New Roman" w:hAnsiTheme="minorHAnsi"/>
            <w:b/>
            <w:color w:val="C31583"/>
            <w:szCs w:val="24"/>
            <w:lang w:eastAsia="es-ES"/>
          </w:rPr>
          <w:t>LIMPIADOR@S. ZONA: PINTO.</w:t>
        </w:r>
      </w:hyperlink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2/7/2018</w:t>
      </w:r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Detalles:</w:t>
      </w:r>
    </w:p>
    <w:p w:rsidR="00EA7C4A" w:rsidRPr="00C56BA3" w:rsidRDefault="00EA7C4A" w:rsidP="00C56B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requiere personas serias, responsables para realiza tareas de limpieza de residencia de ancianos.</w:t>
      </w:r>
    </w:p>
    <w:p w:rsidR="00EA7C4A" w:rsidRPr="00C56BA3" w:rsidRDefault="00EA7C4A" w:rsidP="00C56B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ofrece jornada completa de lunes a domingo, con libranzas establecidas por convenio.</w:t>
      </w:r>
    </w:p>
    <w:p w:rsidR="00C56BA3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</w:p>
    <w:p w:rsidR="00C56BA3" w:rsidRPr="00C56BA3" w:rsidRDefault="00C56BA3" w:rsidP="00C56BA3">
      <w:pPr>
        <w:spacing w:after="0"/>
        <w:rPr>
          <w:rFonts w:asciiTheme="minorHAnsi" w:hAnsiTheme="minorHAnsi"/>
          <w:szCs w:val="24"/>
        </w:rPr>
      </w:pPr>
    </w:p>
    <w:p w:rsidR="00EA7C4A" w:rsidRPr="00C56BA3" w:rsidRDefault="00AE51F3" w:rsidP="00C56BA3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/>
          <w:b/>
          <w:color w:val="912A6F"/>
          <w:szCs w:val="24"/>
          <w:lang w:eastAsia="es-ES"/>
        </w:rPr>
      </w:pPr>
      <w:hyperlink r:id="rId9" w:history="1">
        <w:r w:rsidR="00C56BA3" w:rsidRPr="00C56BA3">
          <w:rPr>
            <w:rFonts w:asciiTheme="minorHAnsi" w:eastAsia="Times New Roman" w:hAnsiTheme="minorHAnsi"/>
            <w:b/>
            <w:color w:val="C31583"/>
            <w:szCs w:val="24"/>
            <w:lang w:eastAsia="es-ES"/>
          </w:rPr>
          <w:t xml:space="preserve"> INFORMÁTIC@. ZONA SUR DE MADRID.</w:t>
        </w:r>
      </w:hyperlink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2/7/2018</w:t>
      </w:r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Se requiere</w:t>
      </w:r>
    </w:p>
    <w:p w:rsidR="00EA7C4A" w:rsidRPr="00C56BA3" w:rsidRDefault="00EA7C4A" w:rsidP="00C56BA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Formación académica en el sector de la informática</w:t>
      </w:r>
    </w:p>
    <w:p w:rsidR="00EA7C4A" w:rsidRPr="00C56BA3" w:rsidRDefault="00EA7C4A" w:rsidP="00C56BA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Experiencia trabajando con usuarios</w:t>
      </w:r>
    </w:p>
    <w:p w:rsidR="00EA7C4A" w:rsidRPr="00C56BA3" w:rsidRDefault="00EA7C4A" w:rsidP="00C56BA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requiere total autonomía a la hora de desarrollar las tareas, así como buena presencia y trato.</w:t>
      </w:r>
    </w:p>
    <w:p w:rsidR="00EA7C4A" w:rsidRPr="00C56BA3" w:rsidRDefault="00EA7C4A" w:rsidP="00C56BA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ofrece jornada completa de lunes a viernes en turno de mañana.</w:t>
      </w:r>
    </w:p>
    <w:p w:rsidR="00EA7C4A" w:rsidRPr="00C56BA3" w:rsidRDefault="00EA7C4A" w:rsidP="00C56BA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Zona sur de Madrid.</w:t>
      </w:r>
    </w:p>
    <w:p w:rsidR="00EA7C4A" w:rsidRPr="00C56BA3" w:rsidRDefault="00EA7C4A" w:rsidP="00C56BA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Urge incorporación</w:t>
      </w:r>
    </w:p>
    <w:p w:rsidR="00C56BA3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</w:p>
    <w:p w:rsidR="00C56BA3" w:rsidRDefault="00C56BA3" w:rsidP="00C56BA3">
      <w:pPr>
        <w:spacing w:after="0"/>
        <w:rPr>
          <w:rFonts w:asciiTheme="minorHAnsi" w:hAnsiTheme="minorHAnsi"/>
          <w:b/>
          <w:szCs w:val="24"/>
        </w:rPr>
      </w:pPr>
    </w:p>
    <w:p w:rsidR="00C56BA3" w:rsidRDefault="00C56BA3" w:rsidP="00C56BA3">
      <w:pPr>
        <w:spacing w:after="0"/>
        <w:rPr>
          <w:rFonts w:asciiTheme="minorHAnsi" w:hAnsiTheme="minorHAnsi"/>
          <w:b/>
          <w:szCs w:val="24"/>
        </w:rPr>
      </w:pPr>
    </w:p>
    <w:p w:rsidR="00C56BA3" w:rsidRDefault="00C56BA3" w:rsidP="00C56BA3">
      <w:pPr>
        <w:spacing w:after="0"/>
        <w:rPr>
          <w:rFonts w:asciiTheme="minorHAnsi" w:hAnsiTheme="minorHAnsi"/>
          <w:b/>
          <w:szCs w:val="24"/>
        </w:rPr>
      </w:pPr>
    </w:p>
    <w:p w:rsidR="00E47574" w:rsidRDefault="00E47574" w:rsidP="00C56BA3">
      <w:pPr>
        <w:spacing w:after="0"/>
        <w:rPr>
          <w:rFonts w:asciiTheme="minorHAnsi" w:hAnsiTheme="minorHAnsi"/>
          <w:b/>
          <w:szCs w:val="24"/>
        </w:rPr>
      </w:pPr>
    </w:p>
    <w:p w:rsidR="00E47574" w:rsidRDefault="00E47574" w:rsidP="00C56BA3">
      <w:pPr>
        <w:spacing w:after="0"/>
        <w:rPr>
          <w:rFonts w:asciiTheme="minorHAnsi" w:hAnsiTheme="minorHAnsi"/>
          <w:b/>
          <w:szCs w:val="24"/>
        </w:rPr>
      </w:pPr>
    </w:p>
    <w:p w:rsidR="00E47574" w:rsidRDefault="00E47574" w:rsidP="00C56BA3">
      <w:pPr>
        <w:spacing w:after="0"/>
        <w:rPr>
          <w:rFonts w:asciiTheme="minorHAnsi" w:hAnsiTheme="minorHAnsi"/>
          <w:b/>
          <w:szCs w:val="24"/>
        </w:rPr>
      </w:pPr>
    </w:p>
    <w:p w:rsidR="00EA7C4A" w:rsidRPr="00C56BA3" w:rsidRDefault="00AE51F3" w:rsidP="00C56BA3">
      <w:pPr>
        <w:spacing w:after="0"/>
        <w:rPr>
          <w:rFonts w:asciiTheme="minorHAnsi" w:eastAsia="Times New Roman" w:hAnsiTheme="minorHAnsi"/>
          <w:b/>
          <w:color w:val="912A6F"/>
          <w:szCs w:val="24"/>
          <w:lang w:eastAsia="es-ES"/>
        </w:rPr>
      </w:pPr>
      <w:hyperlink r:id="rId10" w:history="1">
        <w:r w:rsidR="00C56BA3" w:rsidRPr="00C56BA3">
          <w:rPr>
            <w:rFonts w:asciiTheme="minorHAnsi" w:eastAsia="Times New Roman" w:hAnsiTheme="minorHAnsi"/>
            <w:b/>
            <w:color w:val="C31583"/>
            <w:szCs w:val="24"/>
            <w:lang w:eastAsia="es-ES"/>
          </w:rPr>
          <w:t>OFICIAL 1ª ALBAÑIL.</w:t>
        </w:r>
      </w:hyperlink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2/7/2018</w:t>
      </w:r>
    </w:p>
    <w:p w:rsidR="00C56BA3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Las tareas a realizar son; zanjas, arquetas telefonía, instalación de tubo, etc...</w:t>
      </w: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  <w:t>Urge incorporación.</w:t>
      </w: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</w:p>
    <w:p w:rsidR="00C56BA3" w:rsidRPr="00C56BA3" w:rsidRDefault="00C56BA3" w:rsidP="00C56BA3">
      <w:pPr>
        <w:shd w:val="clear" w:color="auto" w:fill="FFFFFF"/>
        <w:spacing w:after="0" w:line="240" w:lineRule="auto"/>
        <w:outlineLvl w:val="1"/>
        <w:rPr>
          <w:rFonts w:asciiTheme="minorHAnsi" w:hAnsiTheme="minorHAnsi"/>
          <w:szCs w:val="24"/>
        </w:rPr>
      </w:pPr>
    </w:p>
    <w:p w:rsidR="00EA7C4A" w:rsidRPr="00C56BA3" w:rsidRDefault="00AE51F3" w:rsidP="00C56BA3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/>
          <w:color w:val="912A6F"/>
          <w:szCs w:val="24"/>
          <w:lang w:eastAsia="es-ES"/>
        </w:rPr>
      </w:pPr>
      <w:hyperlink r:id="rId11" w:history="1">
        <w:r w:rsidR="00C56BA3" w:rsidRPr="00C56BA3">
          <w:rPr>
            <w:rFonts w:asciiTheme="minorHAnsi" w:eastAsia="Times New Roman" w:hAnsiTheme="minorHAnsi"/>
            <w:b/>
            <w:color w:val="C31583"/>
            <w:szCs w:val="24"/>
            <w:lang w:eastAsia="es-ES"/>
          </w:rPr>
          <w:t>CONDUCTOR DE CAMIÓN + CAP. ZONA: LAS VEGAS (MADRID)</w:t>
        </w:r>
      </w:hyperlink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2/7/2018</w:t>
      </w:r>
    </w:p>
    <w:p w:rsidR="00EA7C4A" w:rsidRPr="00C56BA3" w:rsidRDefault="00EA7C4A" w:rsidP="00C56BA3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u w:val="single"/>
          <w:lang w:eastAsia="es-ES"/>
        </w:rPr>
        <w:t>Detalles:</w:t>
      </w:r>
    </w:p>
    <w:p w:rsidR="00EA7C4A" w:rsidRPr="00C56BA3" w:rsidRDefault="00EA7C4A" w:rsidP="00C56BA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requiere conductor de camión para preparar pedidos de materiales de construcción asi como carga y descarga de los mismos, por lo tanto tiene que manejar la grúa o puente grúa.</w:t>
      </w:r>
    </w:p>
    <w:p w:rsidR="00EA7C4A" w:rsidRPr="00C56BA3" w:rsidRDefault="00EA7C4A" w:rsidP="00C56BA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Carné camión + cap</w:t>
      </w:r>
    </w:p>
    <w:p w:rsidR="00EA7C4A" w:rsidRPr="00C56BA3" w:rsidRDefault="00EA7C4A" w:rsidP="00C56BA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Se ofrece estabilidad laboral.</w:t>
      </w:r>
    </w:p>
    <w:p w:rsidR="00EA7C4A" w:rsidRPr="00C56BA3" w:rsidRDefault="00EA7C4A" w:rsidP="00C56BA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t>Urge incorporación.</w:t>
      </w:r>
    </w:p>
    <w:p w:rsidR="00C56BA3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color w:val="604660"/>
          <w:szCs w:val="24"/>
          <w:lang w:eastAsia="es-ES"/>
        </w:rPr>
        <w:br/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Interesad@s enviar el CV CON FOTO:</w:t>
      </w:r>
    </w:p>
    <w:p w:rsidR="00EA7C4A" w:rsidRPr="00C56BA3" w:rsidRDefault="00EA7C4A" w:rsidP="00C56B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/>
          <w:color w:val="604660"/>
          <w:szCs w:val="24"/>
          <w:lang w:eastAsia="es-ES"/>
        </w:rPr>
      </w:pP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t>bolsadeempleosmv@ayto-smv.es</w:t>
      </w:r>
      <w:r w:rsidRPr="00C56BA3">
        <w:rPr>
          <w:rFonts w:asciiTheme="minorHAnsi" w:eastAsia="Times New Roman" w:hAnsiTheme="minorHAnsi"/>
          <w:b/>
          <w:bCs/>
          <w:color w:val="604660"/>
          <w:szCs w:val="24"/>
          <w:lang w:eastAsia="es-ES"/>
        </w:rPr>
        <w:br/>
        <w:t>Tel. 91 894 61 11 Ext. 152 (Gema Díaz)</w:t>
      </w:r>
    </w:p>
    <w:sectPr w:rsidR="00EA7C4A" w:rsidRPr="00C56BA3" w:rsidSect="00496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D8F"/>
    <w:multiLevelType w:val="multilevel"/>
    <w:tmpl w:val="B3E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303FC"/>
    <w:multiLevelType w:val="multilevel"/>
    <w:tmpl w:val="20B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A1C05"/>
    <w:multiLevelType w:val="multilevel"/>
    <w:tmpl w:val="3C02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B089B"/>
    <w:multiLevelType w:val="multilevel"/>
    <w:tmpl w:val="8D7C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16687"/>
    <w:multiLevelType w:val="multilevel"/>
    <w:tmpl w:val="13CA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95DE8"/>
    <w:multiLevelType w:val="multilevel"/>
    <w:tmpl w:val="BFB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12587"/>
    <w:multiLevelType w:val="multilevel"/>
    <w:tmpl w:val="A5D2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C4A"/>
    <w:rsid w:val="00496494"/>
    <w:rsid w:val="007B588A"/>
    <w:rsid w:val="00AE51F3"/>
    <w:rsid w:val="00C56BA3"/>
    <w:rsid w:val="00E47574"/>
    <w:rsid w:val="00EA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232323"/>
        <w:sz w:val="24"/>
        <w:szCs w:val="2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94"/>
  </w:style>
  <w:style w:type="paragraph" w:styleId="Ttulo2">
    <w:name w:val="heading 2"/>
    <w:basedOn w:val="Normal"/>
    <w:link w:val="Ttulo2Car"/>
    <w:uiPriority w:val="9"/>
    <w:qFormat/>
    <w:rsid w:val="00EA7C4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A7C4A"/>
    <w:rPr>
      <w:rFonts w:eastAsia="Times New Roman" w:cs="Times New Roman"/>
      <w:b/>
      <w:bCs/>
      <w:color w:val="auto"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A7C4A"/>
    <w:rPr>
      <w:color w:val="0000FF"/>
      <w:u w:val="single"/>
    </w:rPr>
  </w:style>
  <w:style w:type="paragraph" w:customStyle="1" w:styleId="blog-date">
    <w:name w:val="blog-date"/>
    <w:basedOn w:val="Normal"/>
    <w:rsid w:val="00EA7C4A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es-ES"/>
    </w:rPr>
  </w:style>
  <w:style w:type="character" w:customStyle="1" w:styleId="date-text">
    <w:name w:val="date-text"/>
    <w:basedOn w:val="Fuentedeprrafopredeter"/>
    <w:rsid w:val="00EA7C4A"/>
  </w:style>
  <w:style w:type="character" w:styleId="Textoennegrita">
    <w:name w:val="Strong"/>
    <w:basedOn w:val="Fuentedeprrafopredeter"/>
    <w:uiPriority w:val="22"/>
    <w:qFormat/>
    <w:rsid w:val="00EA7C4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3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00806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320377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743216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5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21203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91175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86907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941112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307974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pleo.ayto-smv.es/ofertas-de-empleo-gestionadas-por-bolsa-de-empleo/bolsa-de-empleo-municipal-precisa-limpiadors-zona-pin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pleo.ayto-smv.es/ofertas-de-empleo-gestionadas-por-bolsa-de-empleo/bolsa-de-empleo-municipal-precisa-oficiales-y-ayudantes-de-instalacion-aire-acondiciona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pleo.ayto-smv.es/ofertas-de-empleo-gestionadas-por-bolsa-de-empleo/bolsa-de-empleo-municipal-precisa-camarer-de-piso-para-hostal-zona-san-martin-de-la-vega-madrid" TargetMode="External"/><Relationship Id="rId11" Type="http://schemas.openxmlformats.org/officeDocument/2006/relationships/hyperlink" Target="http://empleo.ayto-smv.es/ofertas-de-empleo-gestionadas-por-bolsa-de-empleo/bolsa-de-empleo-municipal-precisa-conductor-de-camion-cap-zona-las-vegas-madrid" TargetMode="External"/><Relationship Id="rId5" Type="http://schemas.openxmlformats.org/officeDocument/2006/relationships/hyperlink" Target="http://empleo.ayto-smv.es/ofertas-de-empleo-gestionadas-por-bolsa-de-empleo/bolsa-de-empleo-municipal-precisa-recepcionista-para-hostal-zona-san-martin-de-la-vega-madrid" TargetMode="External"/><Relationship Id="rId10" Type="http://schemas.openxmlformats.org/officeDocument/2006/relationships/hyperlink" Target="http://empleo.ayto-smv.es/ofertas-de-empleo-gestionadas-por-bolsa-de-empleo/bolsa-de-empleo-municipal-precisa-oficial-1-albanil9028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pleo.ayto-smv.es/ofertas-de-empleo-gestionadas-por-bolsa-de-empleo/bolsa-de-empleo-municipal-precisa-informatic-zona-sur-de-madri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cp:lastPrinted>2018-07-06T09:25:00Z</cp:lastPrinted>
  <dcterms:created xsi:type="dcterms:W3CDTF">2018-07-04T11:49:00Z</dcterms:created>
  <dcterms:modified xsi:type="dcterms:W3CDTF">2018-07-04T11:51:00Z</dcterms:modified>
</cp:coreProperties>
</file>