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2F" w:rsidRPr="00CA102F" w:rsidRDefault="00050681">
      <w:pPr>
        <w:rPr>
          <w:b/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843915</wp:posOffset>
                </wp:positionH>
                <wp:positionV relativeFrom="paragraph">
                  <wp:posOffset>186055</wp:posOffset>
                </wp:positionV>
                <wp:extent cx="2920365" cy="847725"/>
                <wp:effectExtent l="0" t="0" r="1333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81" w:rsidRPr="00050681" w:rsidRDefault="00050681">
                            <w:pPr>
                              <w:rPr>
                                <w:b/>
                              </w:rPr>
                            </w:pPr>
                            <w:r w:rsidRPr="00050681">
                              <w:rPr>
                                <w:b/>
                              </w:rPr>
                              <w:t>EXCMO AYUNTAMIENTO DE</w:t>
                            </w:r>
                          </w:p>
                          <w:p w:rsidR="00050681" w:rsidRPr="00050681" w:rsidRDefault="00050681">
                            <w:pPr>
                              <w:rPr>
                                <w:b/>
                              </w:rPr>
                            </w:pPr>
                            <w:r w:rsidRPr="00050681">
                              <w:rPr>
                                <w:b/>
                              </w:rPr>
                              <w:t>LLANOS DEL CAUDILLO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6.45pt;margin-top:14.65pt;width:229.9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">
                <v:textbox>
                  <w:txbxContent>
                    <w:p w:rsidR="00050681" w:rsidRPr="00050681" w:rsidRDefault="00050681">
                      <w:pPr>
                        <w:rPr>
                          <w:b/>
                        </w:rPr>
                      </w:pPr>
                      <w:r w:rsidRPr="00050681">
                        <w:rPr>
                          <w:b/>
                        </w:rPr>
                        <w:t>EXCMO AYUNTAMIENTO DE</w:t>
                      </w:r>
                    </w:p>
                    <w:p w:rsidR="00050681" w:rsidRPr="00050681" w:rsidRDefault="00050681">
                      <w:pPr>
                        <w:rPr>
                          <w:b/>
                        </w:rPr>
                      </w:pPr>
                      <w:r w:rsidRPr="00050681">
                        <w:rPr>
                          <w:b/>
                        </w:rPr>
                        <w:t>LLANOS DEL CAUDILLO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102F">
        <w:rPr>
          <w:noProof/>
          <w:lang w:eastAsia="es-ES"/>
        </w:rPr>
        <w:t xml:space="preserve">     </w:t>
      </w:r>
      <w:r w:rsidR="00CA102F" w:rsidRPr="00CA102F">
        <w:rPr>
          <w:b/>
          <w:noProof/>
          <w:lang w:eastAsia="es-ES"/>
        </w:rPr>
        <w:drawing>
          <wp:inline distT="0" distB="0" distL="0" distR="0" wp14:anchorId="54C781D1" wp14:editId="04CC1415">
            <wp:extent cx="523875" cy="923925"/>
            <wp:effectExtent l="0" t="0" r="9525" b="9525"/>
            <wp:docPr id="3" name="Imagen 3" descr="C:\Users\usuario\Desktop\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escud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s-ES"/>
        </w:rPr>
        <w:t xml:space="preserve">     </w:t>
      </w:r>
      <w:r>
        <w:rPr>
          <w:noProof/>
          <w:lang w:eastAsia="es-ES"/>
        </w:rPr>
        <w:t xml:space="preserve">                                                                                      </w:t>
      </w:r>
    </w:p>
    <w:p w:rsidR="00CA102F" w:rsidRDefault="00CA102F">
      <w:pPr>
        <w:rPr>
          <w:noProof/>
          <w:lang w:eastAsia="es-ES"/>
        </w:rPr>
      </w:pPr>
      <w:r w:rsidRPr="00CA102F">
        <w:rPr>
          <w:b/>
          <w:noProof/>
          <w:lang w:eastAsia="es-ES"/>
        </w:rPr>
        <w:t xml:space="preserve">                                  </w:t>
      </w:r>
      <w:r w:rsidR="00050681">
        <w:rPr>
          <w:b/>
          <w:noProof/>
          <w:lang w:eastAsia="es-ES"/>
        </w:rPr>
        <w:t xml:space="preserve"> </w:t>
      </w:r>
      <w:r w:rsidRPr="00CA102F">
        <w:rPr>
          <w:b/>
          <w:noProof/>
          <w:lang w:eastAsia="es-ES"/>
        </w:rPr>
        <w:t xml:space="preserve">    </w:t>
      </w:r>
      <w:r>
        <w:rPr>
          <w:noProof/>
          <w:lang w:eastAsia="es-ES"/>
        </w:rPr>
        <w:t xml:space="preserve">   </w:t>
      </w:r>
      <w:bookmarkStart w:id="0" w:name="_GoBack"/>
    </w:p>
    <w:bookmarkEnd w:id="0"/>
    <w:p w:rsidR="00050681" w:rsidRDefault="00050681">
      <w:pPr>
        <w:rPr>
          <w:noProof/>
          <w:lang w:eastAsia="es-ES"/>
        </w:rPr>
      </w:pPr>
    </w:p>
    <w:p w:rsidR="00050681" w:rsidRDefault="00050681">
      <w:pPr>
        <w:rPr>
          <w:noProof/>
          <w:lang w:eastAsia="es-ES"/>
        </w:rPr>
      </w:pPr>
    </w:p>
    <w:p w:rsidR="00050681" w:rsidRDefault="00050681" w:rsidP="00050681">
      <w:pPr>
        <w:jc w:val="center"/>
        <w:rPr>
          <w:noProof/>
          <w:lang w:eastAsia="es-ES"/>
        </w:rPr>
      </w:pPr>
      <w:r w:rsidRPr="00CA102F">
        <w:rPr>
          <w:noProof/>
          <w:lang w:eastAsia="es-ES"/>
        </w:rPr>
        <w:drawing>
          <wp:inline distT="0" distB="0" distL="0" distR="0" wp14:anchorId="47A87840" wp14:editId="251A068B">
            <wp:extent cx="3018155" cy="1724025"/>
            <wp:effectExtent l="0" t="0" r="0" b="9525"/>
            <wp:docPr id="2" name="Imagen 2" descr="C:\Users\usuario\Desktop\centrodelamujeralma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entrodelamujeralmad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232" cy="180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02F" w:rsidRDefault="00CA102F">
      <w:pPr>
        <w:rPr>
          <w:noProof/>
          <w:lang w:eastAsia="es-ES"/>
        </w:rPr>
      </w:pPr>
      <w:r>
        <w:rPr>
          <w:noProof/>
          <w:lang w:eastAsia="es-ES"/>
        </w:rPr>
        <w:t xml:space="preserve">                                                                                                                       </w:t>
      </w:r>
    </w:p>
    <w:p w:rsidR="00CA102F" w:rsidRDefault="00050681">
      <w:pPr>
        <w:rPr>
          <w:noProof/>
          <w:lang w:eastAsia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DDE596" wp14:editId="0EBD8CAD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6248400" cy="31242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02F" w:rsidRDefault="00CA102F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A102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NOTIFICACION CAMBIO DE CENTRO DE LA MUJER</w:t>
                            </w:r>
                          </w:p>
                          <w:p w:rsidR="00CA102F" w:rsidRDefault="00CA102F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050681" w:rsidRDefault="00CA102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A102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CENTRO DE LA MUJER DE MANZANARES</w:t>
                            </w:r>
                          </w:p>
                          <w:p w:rsidR="00050681" w:rsidRDefault="0005068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C/ MARIA ZAMBRANA S/N (LADO PARQUE LAS CAVILAS)</w:t>
                            </w:r>
                          </w:p>
                          <w:p w:rsidR="00050681" w:rsidRDefault="0005068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TLF/FAX: 926 61 11 58</w:t>
                            </w:r>
                          </w:p>
                          <w:p w:rsidR="00050681" w:rsidRDefault="0005068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CORREO ELECTRONICO: </w:t>
                            </w:r>
                            <w:hyperlink r:id="rId6" w:history="1">
                              <w:r w:rsidRPr="009D202F">
                                <w:rPr>
                                  <w:rStyle w:val="Hipervnculo"/>
                                  <w:b/>
                                  <w:sz w:val="36"/>
                                  <w:szCs w:val="36"/>
                                </w:rPr>
                                <w:t>centromujer@manzanares.es</w:t>
                              </w:r>
                            </w:hyperlink>
                          </w:p>
                          <w:p w:rsidR="00050681" w:rsidRDefault="0005068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50681" w:rsidRDefault="0005068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50681" w:rsidRDefault="0005068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50681" w:rsidRDefault="0005068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50681" w:rsidRDefault="0005068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50681" w:rsidRDefault="0005068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A102F" w:rsidRDefault="0005068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102F" w:rsidRPr="00CA102F" w:rsidRDefault="00CA102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DE596" id="_x0000_s1027" type="#_x0000_t202" style="position:absolute;margin-left:0;margin-top:22.9pt;width:492pt;height:24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">
                <v:textbox>
                  <w:txbxContent>
                    <w:p w:rsidR="00CA102F" w:rsidRDefault="00CA102F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A102F">
                        <w:rPr>
                          <w:b/>
                          <w:sz w:val="36"/>
                          <w:szCs w:val="36"/>
                          <w:u w:val="single"/>
                        </w:rPr>
                        <w:t>NOTIFICACION CAMBIO DE CENTRO DE LA MUJER</w:t>
                      </w:r>
                    </w:p>
                    <w:p w:rsidR="00CA102F" w:rsidRDefault="00CA102F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050681" w:rsidRDefault="00CA102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CA102F">
                        <w:rPr>
                          <w:b/>
                          <w:sz w:val="36"/>
                          <w:szCs w:val="36"/>
                        </w:rPr>
                        <w:t xml:space="preserve">  CENTRO DE LA MUJER DE MANZANARES</w:t>
                      </w:r>
                    </w:p>
                    <w:p w:rsidR="00050681" w:rsidRDefault="0005068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C/ MARIA ZAMBRANA S/N (LADO PARQUE LAS CAVILAS)</w:t>
                      </w:r>
                    </w:p>
                    <w:p w:rsidR="00050681" w:rsidRDefault="0005068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TLF/FAX: 926 61 11 58</w:t>
                      </w:r>
                    </w:p>
                    <w:p w:rsidR="00050681" w:rsidRDefault="0005068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CORREO ELECTRONICO: </w:t>
                      </w:r>
                      <w:hyperlink r:id="rId7" w:history="1">
                        <w:r w:rsidRPr="009D202F">
                          <w:rPr>
                            <w:rStyle w:val="Hipervnculo"/>
                            <w:b/>
                            <w:sz w:val="36"/>
                            <w:szCs w:val="36"/>
                          </w:rPr>
                          <w:t>centromujer@manzanares.es</w:t>
                        </w:r>
                      </w:hyperlink>
                    </w:p>
                    <w:p w:rsidR="00050681" w:rsidRDefault="0005068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50681" w:rsidRDefault="0005068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50681" w:rsidRDefault="0005068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50681" w:rsidRDefault="0005068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50681" w:rsidRDefault="0005068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50681" w:rsidRDefault="0005068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A102F" w:rsidRDefault="0005068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CA102F" w:rsidRPr="00CA102F" w:rsidRDefault="00CA102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102F" w:rsidRDefault="00CA102F" w:rsidP="00CA102F">
      <w:pPr>
        <w:jc w:val="center"/>
      </w:pPr>
    </w:p>
    <w:p w:rsidR="00CA102F" w:rsidRDefault="00CA102F" w:rsidP="00CA102F">
      <w:pPr>
        <w:jc w:val="center"/>
      </w:pPr>
    </w:p>
    <w:p w:rsidR="00BF016A" w:rsidRDefault="003305C3" w:rsidP="00CA102F">
      <w:pPr>
        <w:jc w:val="center"/>
      </w:pPr>
    </w:p>
    <w:sectPr w:rsidR="00BF01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2F"/>
    <w:rsid w:val="00050681"/>
    <w:rsid w:val="00264FB5"/>
    <w:rsid w:val="003305C3"/>
    <w:rsid w:val="00442B4D"/>
    <w:rsid w:val="00CA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9A362-9803-4F70-8F9B-E9772C97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068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ntromujer@manzanares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omujer@manzanares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2016-11-25T14:00:00Z</cp:lastPrinted>
  <dcterms:created xsi:type="dcterms:W3CDTF">2016-11-25T13:39:00Z</dcterms:created>
  <dcterms:modified xsi:type="dcterms:W3CDTF">2016-11-25T14:02:00Z</dcterms:modified>
</cp:coreProperties>
</file>