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F0" w:rsidRDefault="00F303F0" w:rsidP="00F303F0">
      <w:pPr>
        <w:jc w:val="center"/>
        <w:rPr>
          <w:sz w:val="40"/>
          <w:szCs w:val="40"/>
        </w:rPr>
      </w:pPr>
      <w:r>
        <w:rPr>
          <w:sz w:val="40"/>
          <w:szCs w:val="40"/>
        </w:rPr>
        <w:t>FIESTAS DE CANDASNOS ABRIL 2019</w:t>
      </w:r>
    </w:p>
    <w:p w:rsidR="00F303F0" w:rsidRDefault="00F303F0" w:rsidP="00F303F0">
      <w:pPr>
        <w:jc w:val="center"/>
        <w:rPr>
          <w:sz w:val="40"/>
          <w:szCs w:val="40"/>
        </w:rPr>
      </w:pPr>
    </w:p>
    <w:p w:rsidR="00F303F0" w:rsidRDefault="00F303F0" w:rsidP="00F303F0">
      <w:pPr>
        <w:jc w:val="center"/>
        <w:rPr>
          <w:sz w:val="40"/>
          <w:szCs w:val="40"/>
        </w:rPr>
      </w:pPr>
      <w:r>
        <w:rPr>
          <w:sz w:val="40"/>
          <w:szCs w:val="40"/>
        </w:rPr>
        <w:t>SAN MARCOS Y SAN ÚRBEZ</w:t>
      </w:r>
      <w:r w:rsidR="00FC3C6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25, 26, </w:t>
      </w:r>
      <w:r w:rsidR="00FC3C62">
        <w:rPr>
          <w:sz w:val="40"/>
          <w:szCs w:val="40"/>
        </w:rPr>
        <w:t xml:space="preserve">Y </w:t>
      </w:r>
      <w:r>
        <w:rPr>
          <w:sz w:val="40"/>
          <w:szCs w:val="40"/>
        </w:rPr>
        <w:t xml:space="preserve">27 </w:t>
      </w:r>
    </w:p>
    <w:p w:rsidR="00F303F0" w:rsidRDefault="00F303F0" w:rsidP="00F303F0">
      <w:pPr>
        <w:rPr>
          <w:sz w:val="40"/>
          <w:szCs w:val="40"/>
        </w:rPr>
      </w:pPr>
    </w:p>
    <w:p w:rsidR="00F303F0" w:rsidRDefault="00F303F0" w:rsidP="00F303F0"/>
    <w:p w:rsidR="00F303F0" w:rsidRDefault="00F303F0" w:rsidP="00F303F0"/>
    <w:p w:rsidR="00F303F0" w:rsidRDefault="00F303F0" w:rsidP="00F303F0"/>
    <w:p w:rsidR="00F303F0" w:rsidRDefault="00BD57F3" w:rsidP="00F303F0">
      <w:r>
        <w:t>MARTES</w:t>
      </w:r>
      <w:r w:rsidR="00F303F0">
        <w:t xml:space="preserve"> 23,  SAN JORGE</w:t>
      </w:r>
    </w:p>
    <w:p w:rsidR="00F303F0" w:rsidRDefault="00F303F0" w:rsidP="00F303F0"/>
    <w:p w:rsidR="00F303F0" w:rsidRDefault="00F303F0" w:rsidP="00F303F0">
      <w:r>
        <w:t>12.00H.- DÍA DEL LIBRO Y LA ROSA</w:t>
      </w:r>
    </w:p>
    <w:p w:rsidR="00C0098C" w:rsidRDefault="00C0098C" w:rsidP="00C0098C">
      <w:r>
        <w:t>16.30H.- CONCURSO DE CARTAS (ESCUELA DE ADULTOS)</w:t>
      </w:r>
    </w:p>
    <w:p w:rsidR="00C0098C" w:rsidRDefault="00C0098C" w:rsidP="00F303F0"/>
    <w:p w:rsidR="00F303F0" w:rsidRDefault="00F303F0" w:rsidP="00F303F0"/>
    <w:p w:rsidR="00F303F0" w:rsidRDefault="00F303F0" w:rsidP="00F303F0"/>
    <w:p w:rsidR="00F303F0" w:rsidRDefault="00A13135" w:rsidP="00F303F0">
      <w:r>
        <w:t>JUEVES</w:t>
      </w:r>
      <w:r w:rsidR="00F303F0">
        <w:t xml:space="preserve"> 25, SAN MARCOS</w:t>
      </w:r>
    </w:p>
    <w:p w:rsidR="00F303F0" w:rsidRDefault="00F303F0" w:rsidP="00F303F0"/>
    <w:p w:rsidR="00F303F0" w:rsidRDefault="00F303F0" w:rsidP="00F303F0">
      <w:r>
        <w:t xml:space="preserve">12.00H.- PROCESIÓN Y SANTA MISA EN HONOR A SAN MARCOS CON EL </w:t>
      </w:r>
    </w:p>
    <w:p w:rsidR="00F303F0" w:rsidRDefault="00F303F0" w:rsidP="00F303F0">
      <w:r>
        <w:t xml:space="preserve">               GRUPO FOLKLÓRICO “BALUARTE ARAGONÉS”</w:t>
      </w:r>
    </w:p>
    <w:p w:rsidR="00F303F0" w:rsidRDefault="00F303F0" w:rsidP="00F303F0">
      <w:r>
        <w:t>16.30H.- CAFÉ CONCIERTO CON LA ORQUESTA “</w:t>
      </w:r>
      <w:r w:rsidR="002907BC">
        <w:t>NUEVE ETAPA</w:t>
      </w:r>
      <w:r>
        <w:t>”</w:t>
      </w:r>
    </w:p>
    <w:p w:rsidR="00F303F0" w:rsidRDefault="00F303F0" w:rsidP="00F303F0">
      <w:r>
        <w:t xml:space="preserve">               EN EL TRANSCURSO DEL MISMO SE REPARTIRÁ RON QUEMADO</w:t>
      </w:r>
    </w:p>
    <w:p w:rsidR="00F303F0" w:rsidRDefault="00F303F0" w:rsidP="00F303F0">
      <w:r>
        <w:t xml:space="preserve">               AL FINALIZAR “CHOCOLATADA” ORGANIZADA POR LA ASOC.</w:t>
      </w:r>
    </w:p>
    <w:p w:rsidR="00F303F0" w:rsidRDefault="00F303F0" w:rsidP="00F303F0">
      <w:r>
        <w:t xml:space="preserve">               DE JUBILADOS Y PENSIONISTAS “SAN MARCOS”</w:t>
      </w:r>
    </w:p>
    <w:p w:rsidR="00F303F0" w:rsidRDefault="00F303F0" w:rsidP="00F303F0">
      <w:r>
        <w:t>2</w:t>
      </w:r>
      <w:r w:rsidR="00E61666">
        <w:t>0</w:t>
      </w:r>
      <w:r>
        <w:t>.00H.- SESIÓN DE BAILE ORQUESTA “</w:t>
      </w:r>
      <w:r w:rsidR="00C52FF6">
        <w:t>NUEVA ETAPA</w:t>
      </w:r>
      <w:r>
        <w:t>”</w:t>
      </w:r>
    </w:p>
    <w:p w:rsidR="00F303F0" w:rsidRDefault="00F303F0" w:rsidP="00F303F0">
      <w:r>
        <w:t xml:space="preserve">               EN EL DESCANSO SE REPARTIRÁN BOCADILLOS DE JAMÓN Y SE </w:t>
      </w:r>
    </w:p>
    <w:p w:rsidR="00F303F0" w:rsidRDefault="00F303F0" w:rsidP="00F303F0">
      <w:r>
        <w:t xml:space="preserve">               RELIZARÁ BINGO</w:t>
      </w:r>
    </w:p>
    <w:p w:rsidR="00B3436F" w:rsidRDefault="00B3436F" w:rsidP="00F303F0">
      <w:r>
        <w:t>00.00H.-DISCOMÓVIL PACHANGA</w:t>
      </w:r>
    </w:p>
    <w:p w:rsidR="00F303F0" w:rsidRDefault="00F303F0" w:rsidP="00F303F0"/>
    <w:p w:rsidR="00F303F0" w:rsidRDefault="00F303F0" w:rsidP="00F303F0"/>
    <w:p w:rsidR="00F303F0" w:rsidRDefault="00D317EF" w:rsidP="00F303F0">
      <w:r>
        <w:t>VIERNES</w:t>
      </w:r>
      <w:r w:rsidR="00F303F0">
        <w:t xml:space="preserve"> 26, SAN ÚRBEZ</w:t>
      </w:r>
    </w:p>
    <w:p w:rsidR="00F303F0" w:rsidRDefault="00F303F0" w:rsidP="00F303F0"/>
    <w:p w:rsidR="00F303F0" w:rsidRDefault="00F303F0" w:rsidP="00F303F0">
      <w:r>
        <w:t>12.00H.- PROCESIÓN Y SANTA MISA EN HONOR A SAN ÚRBEZ</w:t>
      </w:r>
    </w:p>
    <w:p w:rsidR="00F303F0" w:rsidRDefault="00F303F0" w:rsidP="00F303F0">
      <w:r>
        <w:t xml:space="preserve">               CON EL GRUPO FOLKLÓRICO “BALUARTE ARAGONÉS”</w:t>
      </w:r>
    </w:p>
    <w:p w:rsidR="00093765" w:rsidRDefault="00F303F0" w:rsidP="00F303F0">
      <w:r>
        <w:t>1</w:t>
      </w:r>
      <w:r w:rsidR="00093765">
        <w:t>7</w:t>
      </w:r>
      <w:r>
        <w:t>.00H.-</w:t>
      </w:r>
      <w:r w:rsidR="00093765">
        <w:t xml:space="preserve">ACTUACIÓN DEL GRUPO FOLKLÓRICO “BALUARTE ARAGONÉS”, </w:t>
      </w:r>
    </w:p>
    <w:p w:rsidR="00F303F0" w:rsidRDefault="00093765" w:rsidP="00F303F0">
      <w:r>
        <w:tab/>
        <w:t xml:space="preserve">   CON EL ESPECTÁCULO </w:t>
      </w:r>
      <w:r w:rsidR="00CB35FA">
        <w:t>“</w:t>
      </w:r>
      <w:r>
        <w:t>ANTOLOGÍA ARAGONESA</w:t>
      </w:r>
      <w:r w:rsidR="00CB35FA">
        <w:t>”</w:t>
      </w:r>
      <w:r>
        <w:t xml:space="preserve"> </w:t>
      </w:r>
    </w:p>
    <w:p w:rsidR="00B2190F" w:rsidRDefault="00093765" w:rsidP="00F303F0">
      <w:r>
        <w:t>18.00H.-</w:t>
      </w:r>
      <w:r w:rsidR="00B2190F">
        <w:t>EXHIBICIÓN INFANTIL</w:t>
      </w:r>
      <w:r>
        <w:t xml:space="preserve"> DE FÚTBOL SALA EN EL PABELLÓN </w:t>
      </w:r>
    </w:p>
    <w:p w:rsidR="00F303F0" w:rsidRDefault="00B2190F" w:rsidP="00F303F0">
      <w:r>
        <w:tab/>
        <w:t xml:space="preserve">   </w:t>
      </w:r>
      <w:r w:rsidR="00093765">
        <w:t>POLIDEPORTIVO</w:t>
      </w:r>
    </w:p>
    <w:p w:rsidR="00EC107C" w:rsidRDefault="00EC107C" w:rsidP="00F303F0">
      <w:r>
        <w:t xml:space="preserve">19.30H.-FINAL DEL CONCURSO DE </w:t>
      </w:r>
      <w:proofErr w:type="gramStart"/>
      <w:r>
        <w:t>CARTAS(</w:t>
      </w:r>
      <w:proofErr w:type="gramEnd"/>
      <w:r>
        <w:t>ESCUELA DE ADULTOS)</w:t>
      </w:r>
    </w:p>
    <w:p w:rsidR="00F303F0" w:rsidRDefault="007C629C" w:rsidP="00F303F0">
      <w:r>
        <w:t>20.00H.-</w:t>
      </w:r>
      <w:r w:rsidR="00F303F0">
        <w:t>SESIÓN DE BAILE GRUPO</w:t>
      </w:r>
      <w:r>
        <w:t xml:space="preserve"> MUSICAL</w:t>
      </w:r>
      <w:r w:rsidR="00F303F0">
        <w:t xml:space="preserve"> “</w:t>
      </w:r>
      <w:r>
        <w:t>BANDA SONORA</w:t>
      </w:r>
      <w:r w:rsidR="00F303F0">
        <w:t>”</w:t>
      </w:r>
    </w:p>
    <w:p w:rsidR="00F303F0" w:rsidRDefault="00F303F0" w:rsidP="00F303F0">
      <w:pPr>
        <w:jc w:val="both"/>
      </w:pPr>
      <w:r>
        <w:t xml:space="preserve">               EN EL DESCANSO SE REPARTIRÁN BOCADILLOS  DE LONGANIZA </w:t>
      </w:r>
    </w:p>
    <w:p w:rsidR="00F303F0" w:rsidRDefault="00F303F0" w:rsidP="00F303F0">
      <w:r>
        <w:t xml:space="preserve">               Y SE REALIZARÁ BINGO</w:t>
      </w:r>
    </w:p>
    <w:p w:rsidR="007C629C" w:rsidRDefault="007C629C" w:rsidP="007C629C">
      <w:r>
        <w:t>00.00H.-DISCOMÓVIL PACHANGA</w:t>
      </w:r>
    </w:p>
    <w:p w:rsidR="007C629C" w:rsidRDefault="007C629C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F303F0" w:rsidRDefault="007C629C" w:rsidP="00F303F0">
      <w:r>
        <w:t>SÁBADO</w:t>
      </w:r>
      <w:r w:rsidR="00F303F0">
        <w:t xml:space="preserve"> 27</w:t>
      </w:r>
    </w:p>
    <w:p w:rsidR="00F303F0" w:rsidRDefault="00F303F0" w:rsidP="00F303F0"/>
    <w:p w:rsidR="00F303F0" w:rsidRDefault="00F303F0" w:rsidP="00F303F0">
      <w:r>
        <w:t>09.00H.- ALMUERZO POPULAR Y  ENCUENTRO COMARCAL DE PETANCA</w:t>
      </w:r>
    </w:p>
    <w:p w:rsidR="00F303F0" w:rsidRDefault="00F303F0" w:rsidP="00F303F0">
      <w:r>
        <w:t xml:space="preserve">               CONCURSO DE BIRLAS</w:t>
      </w:r>
    </w:p>
    <w:p w:rsidR="00F303F0" w:rsidRDefault="00F303F0" w:rsidP="00F303F0">
      <w:r>
        <w:t xml:space="preserve">               (ASOCIACIÓN DE JUBILADOS Y PENSIONISTAS “SAN MARCOS”)</w:t>
      </w:r>
    </w:p>
    <w:p w:rsidR="00AB502D" w:rsidRDefault="00AB502D" w:rsidP="00AB502D">
      <w:r>
        <w:t>14.00H.- COMIDA POPULAR</w:t>
      </w:r>
    </w:p>
    <w:p w:rsidR="00A13135" w:rsidRDefault="00A13135" w:rsidP="00A13135">
      <w:r>
        <w:t>1</w:t>
      </w:r>
      <w:r w:rsidR="00681607">
        <w:t>7</w:t>
      </w:r>
      <w:r>
        <w:t>.00H.- TIRO AL PLATO</w:t>
      </w:r>
    </w:p>
    <w:p w:rsidR="002C7F10" w:rsidRDefault="005A43C7" w:rsidP="00A13135">
      <w:r>
        <w:t>17.00H.-PRESENTACIÓN DEL LIBRO DE JUDIT</w:t>
      </w:r>
      <w:r w:rsidR="002C7F10">
        <w:t xml:space="preserve"> RIVEROLA GIMENO </w:t>
      </w:r>
    </w:p>
    <w:p w:rsidR="005A43C7" w:rsidRDefault="002C7F10" w:rsidP="00A13135">
      <w:r>
        <w:t xml:space="preserve">              TITULADO: INOLVIDABLE TU MIRADA”</w:t>
      </w:r>
    </w:p>
    <w:p w:rsidR="00CA391A" w:rsidRDefault="00CA391A" w:rsidP="00CA391A">
      <w:r>
        <w:t>1</w:t>
      </w:r>
      <w:r w:rsidR="005A43C7">
        <w:t>8</w:t>
      </w:r>
      <w:r>
        <w:t>.00H.- ACTUACIÓN INFANTIL “</w:t>
      </w:r>
      <w:r w:rsidR="005A43C7">
        <w:t>CHIPILANDIA</w:t>
      </w:r>
      <w:r>
        <w:t>”</w:t>
      </w:r>
    </w:p>
    <w:p w:rsidR="00CA391A" w:rsidRDefault="00C657D0" w:rsidP="00CA391A">
      <w:r>
        <w:t>DE 20 A 22 HORAS.-SESIÓN DE BAILE CON LA ORQUESTA “ALABAMA”</w:t>
      </w:r>
    </w:p>
    <w:p w:rsidR="00CB35FA" w:rsidRDefault="00C657D0" w:rsidP="00CA391A">
      <w:r>
        <w:t>DE 00.00 A 02.30 HORAS.-SESIÓN DE BAILE CON LA ORQUE</w:t>
      </w:r>
      <w:r w:rsidR="00FC4E69">
        <w:t>S</w:t>
      </w:r>
      <w:r>
        <w:t xml:space="preserve">TA </w:t>
      </w:r>
    </w:p>
    <w:p w:rsidR="00C657D0" w:rsidRDefault="00CB35FA" w:rsidP="00CA391A">
      <w:r>
        <w:tab/>
      </w:r>
      <w:r>
        <w:tab/>
      </w:r>
      <w:r>
        <w:tab/>
        <w:t xml:space="preserve">        </w:t>
      </w:r>
      <w:r w:rsidR="00C657D0">
        <w:t>“ALABAMA”</w:t>
      </w:r>
    </w:p>
    <w:p w:rsidR="00F303F0" w:rsidRDefault="00F303F0" w:rsidP="00F303F0">
      <w:r>
        <w:t>0</w:t>
      </w:r>
      <w:r w:rsidR="00C657D0">
        <w:t>3</w:t>
      </w:r>
      <w:r>
        <w:t>.00H.- DISCOMÓVIL “PACHANGA”</w:t>
      </w:r>
      <w:r w:rsidR="00C657D0">
        <w:t xml:space="preserve"> CON JUEGOS SORPRESA</w:t>
      </w:r>
    </w:p>
    <w:p w:rsidR="00F303F0" w:rsidRDefault="00F303F0" w:rsidP="00F303F0"/>
    <w:p w:rsidR="00F303F0" w:rsidRDefault="00F303F0" w:rsidP="00F303F0"/>
    <w:p w:rsidR="00F303F0" w:rsidRDefault="00F303F0" w:rsidP="00F303F0"/>
    <w:p w:rsidR="00F303F0" w:rsidRDefault="00F303F0" w:rsidP="00F303F0"/>
    <w:p w:rsidR="00373A2D" w:rsidRDefault="00373A2D"/>
    <w:sectPr w:rsidR="00373A2D" w:rsidSect="0037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F4B33"/>
    <w:rsid w:val="00093765"/>
    <w:rsid w:val="002907BC"/>
    <w:rsid w:val="002C7F10"/>
    <w:rsid w:val="00302D37"/>
    <w:rsid w:val="00373A2D"/>
    <w:rsid w:val="005A43C7"/>
    <w:rsid w:val="00681607"/>
    <w:rsid w:val="006C2FBA"/>
    <w:rsid w:val="007C629C"/>
    <w:rsid w:val="009D65E5"/>
    <w:rsid w:val="009D72C3"/>
    <w:rsid w:val="00A13135"/>
    <w:rsid w:val="00A65C80"/>
    <w:rsid w:val="00AB502D"/>
    <w:rsid w:val="00B2190F"/>
    <w:rsid w:val="00B3436F"/>
    <w:rsid w:val="00BD57F3"/>
    <w:rsid w:val="00C0098C"/>
    <w:rsid w:val="00C52FF6"/>
    <w:rsid w:val="00C657D0"/>
    <w:rsid w:val="00CA391A"/>
    <w:rsid w:val="00CB35FA"/>
    <w:rsid w:val="00CF3755"/>
    <w:rsid w:val="00D161D8"/>
    <w:rsid w:val="00D317EF"/>
    <w:rsid w:val="00E61666"/>
    <w:rsid w:val="00EC107C"/>
    <w:rsid w:val="00F303F0"/>
    <w:rsid w:val="00FC3C62"/>
    <w:rsid w:val="00FC4E69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2019-04-11T07:07:00Z</cp:lastPrinted>
  <dcterms:created xsi:type="dcterms:W3CDTF">2019-04-11T11:59:00Z</dcterms:created>
  <dcterms:modified xsi:type="dcterms:W3CDTF">2019-04-11T11:59:00Z</dcterms:modified>
</cp:coreProperties>
</file>